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22E1" w14:textId="635838C3" w:rsidR="00EF2D39" w:rsidRPr="008B3B51" w:rsidRDefault="007740EC" w:rsidP="007740EC">
      <w:pPr>
        <w:jc w:val="center"/>
        <w:rPr>
          <w:b/>
          <w:bCs/>
          <w:sz w:val="24"/>
          <w:szCs w:val="24"/>
        </w:rPr>
      </w:pPr>
      <w:r w:rsidRPr="008B3B51">
        <w:rPr>
          <w:b/>
          <w:bCs/>
          <w:sz w:val="24"/>
          <w:szCs w:val="24"/>
        </w:rPr>
        <w:t>BPP National Apprenticeship Week</w:t>
      </w:r>
      <w:r w:rsidR="008B3B51">
        <w:rPr>
          <w:b/>
          <w:bCs/>
          <w:sz w:val="24"/>
          <w:szCs w:val="24"/>
        </w:rPr>
        <w:t xml:space="preserve"> 20</w:t>
      </w:r>
      <w:r w:rsidR="00801A30">
        <w:rPr>
          <w:b/>
          <w:bCs/>
          <w:sz w:val="24"/>
          <w:szCs w:val="24"/>
        </w:rPr>
        <w:t>24</w:t>
      </w:r>
      <w:r w:rsidRPr="008B3B51">
        <w:rPr>
          <w:b/>
          <w:bCs/>
          <w:sz w:val="24"/>
          <w:szCs w:val="24"/>
        </w:rPr>
        <w:t xml:space="preserve"> Briefing Sessions Schedule</w:t>
      </w:r>
    </w:p>
    <w:p w14:paraId="2303549A" w14:textId="77777777" w:rsidR="007740EC" w:rsidRPr="008B3B51" w:rsidRDefault="007740EC" w:rsidP="007740EC">
      <w:pPr>
        <w:jc w:val="center"/>
        <w:rPr>
          <w:rFonts w:cstheme="minorHAnsi"/>
          <w:b/>
          <w:bCs/>
        </w:rPr>
      </w:pPr>
    </w:p>
    <w:p w14:paraId="5596004A" w14:textId="77777777" w:rsidR="008B3B51" w:rsidRPr="008B3B51" w:rsidRDefault="008B3B51" w:rsidP="008B3B51">
      <w:pPr>
        <w:jc w:val="center"/>
        <w:rPr>
          <w:rStyle w:val="Hyperlink"/>
          <w:rFonts w:cstheme="minorHAnsi"/>
          <w:lang w:eastAsia="en-GB"/>
          <w14:ligatures w14:val="standardContextual"/>
        </w:rPr>
      </w:pPr>
      <w:r w:rsidRPr="008B3B51">
        <w:rPr>
          <w:rFonts w:cstheme="minorHAnsi"/>
        </w:rPr>
        <w:t xml:space="preserve">For a full list of our apprenticeships please see here </w:t>
      </w:r>
      <w:hyperlink r:id="rId7" w:history="1">
        <w:r w:rsidRPr="008B3B51">
          <w:rPr>
            <w:rStyle w:val="Hyperlink"/>
            <w:rFonts w:cstheme="minorHAnsi"/>
            <w:lang w:eastAsia="en-GB"/>
            <w14:ligatures w14:val="standardContextual"/>
          </w:rPr>
          <w:t>BPP’s Full Portfolio of Apprenticeship Programmes</w:t>
        </w:r>
      </w:hyperlink>
    </w:p>
    <w:p w14:paraId="7695E9AD" w14:textId="4C5B946C" w:rsidR="008B3B51" w:rsidRPr="008B3B51" w:rsidRDefault="008B3B51" w:rsidP="008B3B51">
      <w:pPr>
        <w:jc w:val="center"/>
        <w:rPr>
          <w:rStyle w:val="Hyperlink"/>
          <w:rFonts w:cstheme="minorHAnsi"/>
          <w:color w:val="auto"/>
          <w:u w:val="none"/>
          <w:lang w:eastAsia="en-GB"/>
          <w14:ligatures w14:val="standardContextual"/>
        </w:rPr>
      </w:pPr>
      <w:r w:rsidRPr="008B3B51">
        <w:rPr>
          <w:rStyle w:val="Hyperlink"/>
          <w:rFonts w:cstheme="minorHAnsi"/>
          <w:color w:val="auto"/>
          <w:u w:val="none"/>
          <w:lang w:eastAsia="en-GB"/>
          <w14:ligatures w14:val="standardContextual"/>
        </w:rPr>
        <w:t xml:space="preserve">Also, if you would like to discuss any of the above apprenticeships in more detail or separately, please feel free to email me at </w:t>
      </w:r>
      <w:hyperlink r:id="rId8" w:history="1">
        <w:r w:rsidRPr="008B3B51">
          <w:rPr>
            <w:rStyle w:val="Hyperlink"/>
            <w:rFonts w:cstheme="minorHAnsi"/>
            <w:lang w:eastAsia="en-GB"/>
            <w14:ligatures w14:val="standardContextual"/>
          </w:rPr>
          <w:t>BenBlack@BPP.com</w:t>
        </w:r>
      </w:hyperlink>
      <w:r w:rsidRPr="008B3B51">
        <w:rPr>
          <w:rStyle w:val="Hyperlink"/>
          <w:rFonts w:cstheme="minorHAnsi"/>
          <w:lang w:eastAsia="en-GB"/>
          <w14:ligatures w14:val="standardContextual"/>
        </w:rPr>
        <w:t xml:space="preserve"> </w:t>
      </w:r>
      <w:r w:rsidRPr="008B3B51">
        <w:rPr>
          <w:rStyle w:val="Hyperlink"/>
          <w:rFonts w:cstheme="minorHAnsi"/>
          <w:color w:val="auto"/>
          <w:u w:val="none"/>
          <w:lang w:eastAsia="en-GB"/>
          <w14:ligatures w14:val="standardContextual"/>
        </w:rPr>
        <w:t>for an individual session.</w:t>
      </w:r>
    </w:p>
    <w:p w14:paraId="65D139B2" w14:textId="77777777" w:rsidR="007740EC" w:rsidRDefault="007740EC" w:rsidP="007740EC">
      <w:pPr>
        <w:jc w:val="center"/>
        <w:rPr>
          <w:b/>
          <w:bCs/>
        </w:rPr>
      </w:pPr>
    </w:p>
    <w:p w14:paraId="09F61F34" w14:textId="77777777" w:rsidR="007740EC" w:rsidRPr="007740EC" w:rsidRDefault="007740EC" w:rsidP="007740EC">
      <w:pPr>
        <w:jc w:val="center"/>
        <w:rPr>
          <w:b/>
          <w:bCs/>
        </w:rPr>
      </w:pPr>
    </w:p>
    <w:p w14:paraId="48D6BE5C" w14:textId="77777777" w:rsidR="007740EC" w:rsidRDefault="007740EC"/>
    <w:tbl>
      <w:tblPr>
        <w:tblpPr w:leftFromText="180" w:rightFromText="180" w:horzAnchor="margin" w:tblpXSpec="center" w:tblpY="540"/>
        <w:tblW w:w="11335" w:type="dxa"/>
        <w:tblLook w:val="04A0" w:firstRow="1" w:lastRow="0" w:firstColumn="1" w:lastColumn="0" w:noHBand="0" w:noVBand="1"/>
      </w:tblPr>
      <w:tblGrid>
        <w:gridCol w:w="2263"/>
        <w:gridCol w:w="1090"/>
        <w:gridCol w:w="2312"/>
        <w:gridCol w:w="1418"/>
        <w:gridCol w:w="1276"/>
        <w:gridCol w:w="2976"/>
      </w:tblGrid>
      <w:tr w:rsidR="007740EC" w:rsidRPr="007740EC" w14:paraId="2AF0411C" w14:textId="77777777" w:rsidTr="007740EC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837CA28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Programme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F535E1D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Duration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C4E427E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NHS Leadership Academy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159D24F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DE60853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CDA3A03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Link</w:t>
            </w:r>
          </w:p>
        </w:tc>
      </w:tr>
      <w:tr w:rsidR="007740EC" w:rsidRPr="007740EC" w14:paraId="0ABE2B43" w14:textId="77777777" w:rsidTr="007740EC">
        <w:trPr>
          <w:trHeight w:val="290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FE959A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Data &amp; Technology</w:t>
            </w:r>
          </w:p>
        </w:tc>
      </w:tr>
      <w:tr w:rsidR="007740EC" w:rsidRPr="007740EC" w14:paraId="62DC19BF" w14:textId="77777777" w:rsidTr="007740EC">
        <w:trPr>
          <w:trHeight w:val="4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8E558C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Level 3 Data Foundations, Data for Managers &amp; Data for HR Professionals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74BC25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08629A95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With / Without Edward Jenner Programme Option (NHS Only)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49D0F003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06 February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6F949188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14:00 - 15:00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A00492" w14:textId="77777777" w:rsidR="007740EC" w:rsidRPr="007740EC" w:rsidRDefault="00144293" w:rsidP="000A1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tgtFrame="_blank" w:history="1">
              <w:r w:rsidR="007740EC" w:rsidRPr="007740EC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 xml:space="preserve">Click here to join the meeting </w:t>
              </w:r>
            </w:hyperlink>
          </w:p>
        </w:tc>
      </w:tr>
      <w:tr w:rsidR="007740EC" w:rsidRPr="007740EC" w14:paraId="32B2F88D" w14:textId="77777777" w:rsidTr="007740EC">
        <w:trPr>
          <w:trHeight w:val="4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D4A3E2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Level 3 Data Foundations, Data for Managers &amp; Data for HR Professionals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9FD35D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567C94D0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With / Without Edward Jenner Programme Option (NHS Only)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0465DD56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08 February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52E8E3B0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10:00 - 11:00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73C0A9" w14:textId="77777777" w:rsidR="007740EC" w:rsidRPr="007740EC" w:rsidRDefault="00144293" w:rsidP="000A1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tgtFrame="_blank" w:history="1">
              <w:r w:rsidR="007740EC" w:rsidRPr="007740EC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 xml:space="preserve">Click here to join the meeting </w:t>
              </w:r>
            </w:hyperlink>
          </w:p>
        </w:tc>
      </w:tr>
      <w:tr w:rsidR="007740EC" w:rsidRPr="007740EC" w14:paraId="3D5E76EB" w14:textId="77777777" w:rsidTr="007740EC">
        <w:trPr>
          <w:trHeight w:val="4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F5F4F1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Level 4 Data Analyst, Business Analyst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C29278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677A0C63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With / Without Edward Jenner Programme Option (NHS Only)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503A297A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06 February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6255FC4B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15:00 - 16:00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BCB452" w14:textId="77777777" w:rsidR="007740EC" w:rsidRPr="007740EC" w:rsidRDefault="00144293" w:rsidP="000A1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tgtFrame="_blank" w:history="1">
              <w:r w:rsidR="007740EC" w:rsidRPr="007740EC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 xml:space="preserve">Click here to join the meeting </w:t>
              </w:r>
            </w:hyperlink>
          </w:p>
        </w:tc>
      </w:tr>
      <w:tr w:rsidR="007740EC" w:rsidRPr="007740EC" w14:paraId="15F7A9AB" w14:textId="77777777" w:rsidTr="007740EC">
        <w:trPr>
          <w:trHeight w:val="290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04F9FF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HR</w:t>
            </w:r>
          </w:p>
        </w:tc>
      </w:tr>
      <w:tr w:rsidR="007740EC" w:rsidRPr="007740EC" w14:paraId="652B8894" w14:textId="77777777" w:rsidTr="007740EC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34CCAD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Level 3 HR Support, HR People Professional, HR Senior People Professional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9CF498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75604CB3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CIPD Foundation Certificate in People Practice With / Without Edward Jenner Programme Option (NHS Only)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0A6B54EF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09 February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52A6097F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10:00 - 11:00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C74193" w14:textId="77777777" w:rsidR="007740EC" w:rsidRPr="007740EC" w:rsidRDefault="00144293" w:rsidP="000A1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tgtFrame="_blank" w:history="1">
              <w:r w:rsidR="007740EC" w:rsidRPr="007740EC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 xml:space="preserve">Click here to join the meeting </w:t>
              </w:r>
            </w:hyperlink>
          </w:p>
        </w:tc>
      </w:tr>
      <w:tr w:rsidR="007740EC" w:rsidRPr="007740EC" w14:paraId="15E9F8E0" w14:textId="77777777" w:rsidTr="007740EC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239059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Level 3 HR Support, HR People Professional, HR Senior People Professional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658677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06E45ECC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CIPD Foundation Certificate in People Practice With / Without Edward Jenner Programme Option (NHS Only)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02156A3E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09 February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0A996D7F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14:00 - 15:00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0A519E" w14:textId="77777777" w:rsidR="007740EC" w:rsidRPr="007740EC" w:rsidRDefault="00144293" w:rsidP="000A1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tgtFrame="_blank" w:history="1">
              <w:r w:rsidR="007740EC" w:rsidRPr="007740EC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 xml:space="preserve">Click here to join the meeting </w:t>
              </w:r>
            </w:hyperlink>
          </w:p>
        </w:tc>
      </w:tr>
      <w:tr w:rsidR="007740EC" w:rsidRPr="007740EC" w14:paraId="559D1DCD" w14:textId="77777777" w:rsidTr="007740EC">
        <w:trPr>
          <w:trHeight w:val="290"/>
        </w:trPr>
        <w:tc>
          <w:tcPr>
            <w:tcW w:w="113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BFD75CD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Leadership &amp; Management</w:t>
            </w:r>
          </w:p>
        </w:tc>
      </w:tr>
      <w:tr w:rsidR="007740EC" w:rsidRPr="007740EC" w14:paraId="5D5B0434" w14:textId="77777777" w:rsidTr="007740EC">
        <w:trPr>
          <w:trHeight w:val="5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8D23A2" w14:textId="23421190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level 3 Team Leader Supervisor &amp; Operational/</w:t>
            </w:r>
            <w:r w:rsidR="00483077"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Departmental</w:t>
            </w: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Manager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9CAF61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00F88D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With Edward Jenner Programme Only (NHS Only)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6A4C0AAB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06 February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02422CF9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10:00 - 11:00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C400AF" w14:textId="77777777" w:rsidR="007740EC" w:rsidRPr="007740EC" w:rsidRDefault="00144293" w:rsidP="000A1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tgtFrame="_blank" w:history="1">
              <w:r w:rsidR="007740EC" w:rsidRPr="007740EC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 xml:space="preserve">Click here to join the meeting </w:t>
              </w:r>
            </w:hyperlink>
          </w:p>
        </w:tc>
      </w:tr>
      <w:tr w:rsidR="007740EC" w:rsidRPr="007740EC" w14:paraId="60DACB21" w14:textId="77777777" w:rsidTr="007740EC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BD2C71" w14:textId="2D5AE4F6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level 3 Team Leader Supervisor &amp; Operational/</w:t>
            </w:r>
            <w:r w:rsidR="00483077"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Departmental</w:t>
            </w: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Manager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5E8D97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6ACFF1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With Edward Jenner Programme Only (NHS Only)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41B83495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08 February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52C5FE69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15:00 - 16:00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BDEA86" w14:textId="77777777" w:rsidR="007740EC" w:rsidRPr="007740EC" w:rsidRDefault="00144293" w:rsidP="000A1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tgtFrame="_blank" w:history="1">
              <w:r w:rsidR="007740EC" w:rsidRPr="007740EC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 xml:space="preserve">Click here to join the meeting </w:t>
              </w:r>
            </w:hyperlink>
          </w:p>
        </w:tc>
      </w:tr>
      <w:tr w:rsidR="007740EC" w:rsidRPr="007740EC" w14:paraId="1C10E2D7" w14:textId="77777777" w:rsidTr="007740EC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AF9086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Level 4 Associate Project Manager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482EDC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3A8104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APM PMQ Qualification With / Without Edward Jenner Programme Option (NHS Only)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29746127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08 February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70BFE1D1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14:00 - 15:00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47082A" w14:textId="77777777" w:rsidR="007740EC" w:rsidRPr="007740EC" w:rsidRDefault="00144293" w:rsidP="000A1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tgtFrame="_blank" w:history="1">
              <w:r w:rsidR="007740EC" w:rsidRPr="007740EC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 xml:space="preserve">Click here to join the meeting </w:t>
              </w:r>
            </w:hyperlink>
          </w:p>
        </w:tc>
      </w:tr>
      <w:tr w:rsidR="007740EC" w:rsidRPr="007740EC" w14:paraId="1957FED4" w14:textId="77777777" w:rsidTr="007740EC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DB12B1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Level 4 Associate Project Manager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69002B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3852BA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APM PMQ Qualification With / Without Edward Jenner Programme Option (NHS Only)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CA92FE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07 February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1D7609EB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11:00 - 12:00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674892" w14:textId="77777777" w:rsidR="007740EC" w:rsidRPr="007740EC" w:rsidRDefault="00144293" w:rsidP="000A1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tgtFrame="_blank" w:history="1">
              <w:r w:rsidR="007740EC" w:rsidRPr="007740EC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 xml:space="preserve">Click here to join the meeting </w:t>
              </w:r>
            </w:hyperlink>
          </w:p>
        </w:tc>
      </w:tr>
      <w:tr w:rsidR="007740EC" w:rsidRPr="007740EC" w14:paraId="75CD15C0" w14:textId="77777777" w:rsidTr="007740EC">
        <w:trPr>
          <w:trHeight w:val="290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FD7D32C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Coaching</w:t>
            </w:r>
          </w:p>
        </w:tc>
      </w:tr>
      <w:tr w:rsidR="007740EC" w:rsidRPr="007740EC" w14:paraId="45D5A484" w14:textId="77777777" w:rsidTr="007740EC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C84DA0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Level 5 Coaching Professional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56DC1A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469748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With / Without Mary Seacole Programme Option (NHS Only)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2663B8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07 February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67CC7D62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14:00 - 15:00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F2F60A" w14:textId="77777777" w:rsidR="007740EC" w:rsidRPr="007740EC" w:rsidRDefault="00144293" w:rsidP="000A1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tgtFrame="_blank" w:history="1">
              <w:r w:rsidR="007740EC" w:rsidRPr="007740EC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 xml:space="preserve">Click here to join the meeting </w:t>
              </w:r>
            </w:hyperlink>
          </w:p>
        </w:tc>
      </w:tr>
      <w:tr w:rsidR="007740EC" w:rsidRPr="007740EC" w14:paraId="7718ABC9" w14:textId="77777777" w:rsidTr="007740EC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152F5A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Level 5 Coaching Professional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C6498A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0015AA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With / Without Mary Seacole Programme Option (NHS Only)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174BEF21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08 February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57218CB2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11:00 - 12:00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1F5BFC" w14:textId="77777777" w:rsidR="007740EC" w:rsidRPr="007740EC" w:rsidRDefault="00144293" w:rsidP="000A1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tgtFrame="_blank" w:history="1">
              <w:r w:rsidR="007740EC" w:rsidRPr="007740EC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 xml:space="preserve">Click here to join the meeting </w:t>
              </w:r>
            </w:hyperlink>
          </w:p>
        </w:tc>
      </w:tr>
      <w:tr w:rsidR="007740EC" w:rsidRPr="007740EC" w14:paraId="2A22AEA1" w14:textId="77777777" w:rsidTr="007740EC">
        <w:trPr>
          <w:trHeight w:val="290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88324AD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Business Administration</w:t>
            </w:r>
          </w:p>
        </w:tc>
      </w:tr>
      <w:tr w:rsidR="007740EC" w:rsidRPr="007740EC" w14:paraId="30474A8F" w14:textId="77777777" w:rsidTr="007740EC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922FA8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Level 3 Business Administration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3AF959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7CC9CF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With / Without Edward Jenner Programme Option (NHS Only)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56FB6C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07 February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F7FCF6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10:00 - 11:00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B0089D" w14:textId="77777777" w:rsidR="007740EC" w:rsidRPr="007740EC" w:rsidRDefault="00144293" w:rsidP="000A1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tgtFrame="_blank" w:history="1">
              <w:r w:rsidR="007740EC" w:rsidRPr="007740EC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 xml:space="preserve">Click here to join the meeting </w:t>
              </w:r>
            </w:hyperlink>
          </w:p>
        </w:tc>
      </w:tr>
      <w:tr w:rsidR="007740EC" w:rsidRPr="007740EC" w14:paraId="1BCEEB36" w14:textId="77777777" w:rsidTr="007740EC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04212C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Level 3 Business Administration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796AED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07ED0D" w14:textId="77777777" w:rsidR="007740EC" w:rsidRPr="007740EC" w:rsidRDefault="007740EC" w:rsidP="000A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With / Without Edward Jenner Programme Option (NHS Only)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1DD53B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07 February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E2EFDA"/>
            <w:noWrap/>
            <w:vAlign w:val="center"/>
            <w:hideMark/>
          </w:tcPr>
          <w:p w14:paraId="3E89F32E" w14:textId="77777777" w:rsidR="007740EC" w:rsidRPr="007740EC" w:rsidRDefault="007740EC" w:rsidP="000A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15:00 - 16:00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42EEC5" w14:textId="77777777" w:rsidR="007740EC" w:rsidRPr="007740EC" w:rsidRDefault="00144293" w:rsidP="000A1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tgtFrame="_blank" w:history="1">
              <w:r w:rsidR="007740EC" w:rsidRPr="007740EC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 xml:space="preserve">Click here to join the meeting </w:t>
              </w:r>
            </w:hyperlink>
          </w:p>
        </w:tc>
      </w:tr>
    </w:tbl>
    <w:p w14:paraId="63C06D8E" w14:textId="77777777" w:rsidR="007740EC" w:rsidRDefault="007740EC"/>
    <w:sectPr w:rsidR="007740EC" w:rsidSect="00774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EC"/>
    <w:rsid w:val="00144293"/>
    <w:rsid w:val="00483077"/>
    <w:rsid w:val="0073075D"/>
    <w:rsid w:val="007740EC"/>
    <w:rsid w:val="00801A30"/>
    <w:rsid w:val="008B3B51"/>
    <w:rsid w:val="009914E3"/>
    <w:rsid w:val="00E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E124"/>
  <w15:chartTrackingRefBased/>
  <w15:docId w15:val="{50235FFD-D596-4514-8745-A72D82A0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40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Black@BPP.com" TargetMode="External"/><Relationship Id="rId13" Type="http://schemas.openxmlformats.org/officeDocument/2006/relationships/hyperlink" Target="https://teams.microsoft.com/l/meetup-join/19%3ameeting_ZmYwMTEzOGItNzM2OC00M2VjLWFmMjUtYTMxYzE4Mzg2OWYx%40thread.v2/0?context=%7b%22Tid%22%3a%225d2d9e33-bd77-46e1-b1e6-721c91c9373e%22%2c%22Oid%22%3a%22ac1b5f6e-4640-42c9-a5cf-b3be16997721%22%7d" TargetMode="External"/><Relationship Id="rId18" Type="http://schemas.openxmlformats.org/officeDocument/2006/relationships/hyperlink" Target="https://teams.microsoft.com/l/meetup-join/19%3ameeting_OWUyMThmOGMtMmFiOS00MmZhLTk1NzktOWNiMDQ4MGM3NjY3%40thread.v2/0?context=%7b%22Tid%22%3a%225d2d9e33-bd77-46e1-b1e6-721c91c9373e%22%2c%22Oid%22%3a%22ac1b5f6e-4640-42c9-a5cf-b3be16997721%22%7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l/meetup-join/19%3ameeting_OThlZWEyZjItYTVmNi00YTliLTk3OWMtZTQ0MjlkZjMyNDll%40thread.v2/0?context=%7b%22Tid%22%3a%225d2d9e33-bd77-46e1-b1e6-721c91c9373e%22%2c%22Oid%22%3a%22ac1b5f6e-4640-42c9-a5cf-b3be16997721%22%7d" TargetMode="External"/><Relationship Id="rId7" Type="http://schemas.openxmlformats.org/officeDocument/2006/relationships/hyperlink" Target="https://s3-eu-west-1.amazonaws.com/bppassets/public/assets/pdf/brochures/BPP-Professional-Apprenticeships-Deployment-Schedule.pdf" TargetMode="External"/><Relationship Id="rId12" Type="http://schemas.openxmlformats.org/officeDocument/2006/relationships/hyperlink" Target="https://teams.microsoft.com/l/meetup-join/19%3ameeting_ZjhiYjMyOWYtZWFiNS00M2I1LWJjMWEtM2JmZjU3MDU5MjNi%40thread.v2/0?context=%7b%22Tid%22%3a%225d2d9e33-bd77-46e1-b1e6-721c91c9373e%22%2c%22Oid%22%3a%22ac1b5f6e-4640-42c9-a5cf-b3be16997721%22%7d" TargetMode="External"/><Relationship Id="rId17" Type="http://schemas.openxmlformats.org/officeDocument/2006/relationships/hyperlink" Target="https://teams.microsoft.com/l/meetup-join/19%3ameeting_ODQ5MmI0MGItYTlhNi00OTY2LWI2MTItOWYwODA4MjI3ZDQz%40thread.v2/0?context=%7b%22Tid%22%3a%225d2d9e33-bd77-46e1-b1e6-721c91c9373e%22%2c%22Oid%22%3a%22ac1b5f6e-4640-42c9-a5cf-b3be16997721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MmZiZjMxMWEtYjAzNS00YTJhLTgyNzUtMzM1OWRmZGE3NWVj%40thread.v2/0?context=%7b%22Tid%22%3a%225d2d9e33-bd77-46e1-b1e6-721c91c9373e%22%2c%22Oid%22%3a%22ac1b5f6e-4640-42c9-a5cf-b3be16997721%22%7d" TargetMode="External"/><Relationship Id="rId20" Type="http://schemas.openxmlformats.org/officeDocument/2006/relationships/hyperlink" Target="https://teams.microsoft.com/l/meetup-join/19%3ameeting_Y2UxZWFhOGYtOTRiZi00NGRlLWE2YWMtZTU1Y2E4NzBiMTUy%40thread.v2/0?context=%7b%22Tid%22%3a%225d2d9e33-bd77-46e1-b1e6-721c91c9373e%22%2c%22Oid%22%3a%22ac1b5f6e-4640-42c9-a5cf-b3be16997721%22%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meeting_ZjEwODZjYjItMTAxMi00OTk2LTk5ZDgtMjA1NThmNDJkMGFk%40thread.v2/0?context=%7b%22Tid%22%3a%225d2d9e33-bd77-46e1-b1e6-721c91c9373e%22%2c%22Oid%22%3a%22ac1b5f6e-4640-42c9-a5cf-b3be16997721%22%7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ams.microsoft.com/l/meetup-join/19%3ameeting_YzM1OTBlMmItMTdmYS00ZTdiLTgwMjQtZTMzNDE2YjE3NWZk%40thread.v2/0?context=%7b%22Tid%22%3a%225d2d9e33-bd77-46e1-b1e6-721c91c9373e%22%2c%22Oid%22%3a%22ac1b5f6e-4640-42c9-a5cf-b3be16997721%22%7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ZGVhNWI0ZjktMzkzYy00YmI3LWEwMDctYzYxNGI2ZmVmZGIx%40thread.v2/0?context=%7b%22Tid%22%3a%225d2d9e33-bd77-46e1-b1e6-721c91c9373e%22%2c%22Oid%22%3a%22ac1b5f6e-4640-42c9-a5cf-b3be16997721%22%7d" TargetMode="External"/><Relationship Id="rId19" Type="http://schemas.openxmlformats.org/officeDocument/2006/relationships/hyperlink" Target="https://teams.microsoft.com/l/meetup-join/19%3ameeting_YWYzODU1NWEtNWRmZS00MGQzLWI1YTktYmJhMmJiODI4ODRh%40thread.v2/0?context=%7b%22Tid%22%3a%225d2d9e33-bd77-46e1-b1e6-721c91c9373e%22%2c%22Oid%22%3a%22ac1b5f6e-4640-42c9-a5cf-b3be16997721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ZjAzZmMzMzAtYzRjNS00MmQ4LWJmMjYtOGYzYmNiNzI4NzE2%40thread.v2/0?context=%7b%22Tid%22%3a%225d2d9e33-bd77-46e1-b1e6-721c91c9373e%22%2c%22Oid%22%3a%22ac1b5f6e-4640-42c9-a5cf-b3be16997721%22%7d" TargetMode="External"/><Relationship Id="rId14" Type="http://schemas.openxmlformats.org/officeDocument/2006/relationships/hyperlink" Target="https://teams.microsoft.com/l/meetup-join/19%3ameeting_ZWM1NDYzNDEtM2VhNC00YWM2LThmMWMtN2JkZjQ0ZWM1OTZh%40thread.v2/0?context=%7b%22Tid%22%3a%225d2d9e33-bd77-46e1-b1e6-721c91c9373e%22%2c%22Oid%22%3a%22ac1b5f6e-4640-42c9-a5cf-b3be16997721%22%7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498688-62eb-40d5-aebf-db8b6463a2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FE4462B95314F866F71A895C2F4B5" ma:contentTypeVersion="17" ma:contentTypeDescription="Create a new document." ma:contentTypeScope="" ma:versionID="0789c45204fa3e6cd2c4f9a11999e144">
  <xsd:schema xmlns:xsd="http://www.w3.org/2001/XMLSchema" xmlns:xs="http://www.w3.org/2001/XMLSchema" xmlns:p="http://schemas.microsoft.com/office/2006/metadata/properties" xmlns:ns3="74498688-62eb-40d5-aebf-db8b6463a2c0" xmlns:ns4="18c82bdd-0cef-4b1d-9db7-a3acc8f206bd" targetNamespace="http://schemas.microsoft.com/office/2006/metadata/properties" ma:root="true" ma:fieldsID="2a03f3310e6d3cb1331579a72035a8ff" ns3:_="" ns4:_="">
    <xsd:import namespace="74498688-62eb-40d5-aebf-db8b6463a2c0"/>
    <xsd:import namespace="18c82bdd-0cef-4b1d-9db7-a3acc8f20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8688-62eb-40d5-aebf-db8b6463a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2bdd-0cef-4b1d-9db7-a3acc8f20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9E832-3CE3-4737-BAE7-1D281146147F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18c82bdd-0cef-4b1d-9db7-a3acc8f206bd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4498688-62eb-40d5-aebf-db8b6463a2c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5C25FE-D88C-4E55-9E6D-7754C3D56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8688-62eb-40d5-aebf-db8b6463a2c0"/>
    <ds:schemaRef ds:uri="18c82bdd-0cef-4b1d-9db7-a3acc8f20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201FC-543E-477A-BD62-EEEA18F09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5595</Characters>
  <Application>Microsoft Office Word</Application>
  <DocSecurity>4</DocSecurity>
  <Lines>46</Lines>
  <Paragraphs>13</Paragraphs>
  <ScaleCrop>false</ScaleCrop>
  <Company>BPP University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Black</dc:creator>
  <cp:keywords/>
  <dc:description/>
  <cp:lastModifiedBy>Alison Cotuk</cp:lastModifiedBy>
  <cp:revision>2</cp:revision>
  <dcterms:created xsi:type="dcterms:W3CDTF">2024-01-22T14:45:00Z</dcterms:created>
  <dcterms:modified xsi:type="dcterms:W3CDTF">2024-01-22T14:45:00Z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0x010100B18FE4462B95314F866F71A895C2F4B5</vt:lpwstr>
  </property>
</Properties>
</file>